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8E07" w14:textId="632AFFF4" w:rsidR="00E32A6F" w:rsidRDefault="00E32A6F" w:rsidP="00E32A6F">
      <w:pPr>
        <w:shd w:val="clear" w:color="auto" w:fill="FFFFFF"/>
        <w:spacing w:line="336" w:lineRule="atLeast"/>
        <w:rPr>
          <w:rFonts w:ascii="Garamond" w:hAnsi="Garamond" w:cs="Garamond"/>
          <w:iCs/>
          <w:color w:val="000000"/>
          <w:sz w:val="22"/>
          <w:szCs w:val="22"/>
        </w:rPr>
      </w:pPr>
      <w:r>
        <w:rPr>
          <w:rFonts w:ascii="Garamond" w:hAnsi="Garamond" w:cs="Garamond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6EB2C1" wp14:editId="2047EB21">
            <wp:simplePos x="0" y="0"/>
            <wp:positionH relativeFrom="column">
              <wp:posOffset>4900930</wp:posOffset>
            </wp:positionH>
            <wp:positionV relativeFrom="paragraph">
              <wp:posOffset>-1795780</wp:posOffset>
            </wp:positionV>
            <wp:extent cx="1972995" cy="17399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299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046DA" w14:textId="2D837FC9" w:rsidR="00D87552" w:rsidRPr="00E32A6F" w:rsidRDefault="00E32A6F" w:rsidP="00E32A6F">
      <w:pPr>
        <w:shd w:val="clear" w:color="auto" w:fill="FFFFFF"/>
        <w:spacing w:line="336" w:lineRule="atLeast"/>
        <w:jc w:val="center"/>
        <w:rPr>
          <w:rFonts w:ascii="Garamond" w:hAnsi="Garamond" w:cs="Garamond"/>
          <w:iCs/>
          <w:color w:val="000000" w:themeColor="text1"/>
          <w:sz w:val="32"/>
          <w:szCs w:val="32"/>
        </w:rPr>
      </w:pPr>
      <w:r w:rsidRPr="00E32A6F">
        <w:rPr>
          <w:rFonts w:ascii="Garamond" w:hAnsi="Garamond" w:cs="Garamond"/>
          <w:iCs/>
          <w:color w:val="000000" w:themeColor="text1"/>
          <w:sz w:val="32"/>
          <w:szCs w:val="32"/>
        </w:rPr>
        <w:t>Interested in sponsoring</w:t>
      </w:r>
      <w:r>
        <w:rPr>
          <w:rFonts w:ascii="Garamond" w:hAnsi="Garamond" w:cs="Garamond"/>
          <w:iCs/>
          <w:color w:val="000000" w:themeColor="text1"/>
          <w:sz w:val="32"/>
          <w:szCs w:val="32"/>
        </w:rPr>
        <w:t xml:space="preserve"> the third annual Home Run for the Homeless</w:t>
      </w:r>
      <w:r w:rsidRPr="00E32A6F">
        <w:rPr>
          <w:rFonts w:ascii="Garamond" w:hAnsi="Garamond" w:cs="Garamond"/>
          <w:iCs/>
          <w:color w:val="000000" w:themeColor="text1"/>
          <w:sz w:val="32"/>
          <w:szCs w:val="32"/>
        </w:rPr>
        <w:t xml:space="preserve">? Check out the sponsorship opportunities below </w:t>
      </w:r>
      <w:r>
        <w:rPr>
          <w:rFonts w:ascii="Garamond" w:hAnsi="Garamond" w:cs="Garamond"/>
          <w:iCs/>
          <w:color w:val="000000" w:themeColor="text1"/>
          <w:sz w:val="32"/>
          <w:szCs w:val="32"/>
        </w:rPr>
        <w:t>and</w:t>
      </w:r>
      <w:r w:rsidRPr="00E32A6F">
        <w:rPr>
          <w:rFonts w:ascii="Garamond" w:hAnsi="Garamond" w:cs="Garamond"/>
          <w:iCs/>
          <w:color w:val="000000" w:themeColor="text1"/>
          <w:sz w:val="32"/>
          <w:szCs w:val="32"/>
        </w:rPr>
        <w:t xml:space="preserve"> support three local nonprofits; Bridges to Independence, Community Lodgings, and Homestretch.</w:t>
      </w:r>
    </w:p>
    <w:p w14:paraId="1CA2E8C0" w14:textId="42C290B4" w:rsidR="00E32A6F" w:rsidRPr="00E32A6F" w:rsidRDefault="00E32A6F" w:rsidP="00E32A6F">
      <w:pPr>
        <w:rPr>
          <w:rFonts w:ascii="Garamond" w:hAnsi="Garamond" w:cs="Garamond"/>
          <w:sz w:val="22"/>
          <w:szCs w:val="22"/>
        </w:rPr>
      </w:pPr>
    </w:p>
    <w:p w14:paraId="3D361FA2" w14:textId="60686650" w:rsidR="00E32A6F" w:rsidRPr="00E32A6F" w:rsidRDefault="00E32A6F" w:rsidP="00E32A6F">
      <w:pPr>
        <w:rPr>
          <w:rFonts w:ascii="Garamond" w:hAnsi="Garamond" w:cs="Garamond"/>
          <w:sz w:val="22"/>
          <w:szCs w:val="22"/>
        </w:rPr>
      </w:pPr>
    </w:p>
    <w:p w14:paraId="2C599AAB" w14:textId="5945BC8A" w:rsidR="00E32A6F" w:rsidRPr="00E32A6F" w:rsidRDefault="00E32A6F" w:rsidP="00E32A6F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71CA4B" wp14:editId="0C8EE0D6">
            <wp:simplePos x="0" y="0"/>
            <wp:positionH relativeFrom="column">
              <wp:posOffset>-487680</wp:posOffset>
            </wp:positionH>
            <wp:positionV relativeFrom="paragraph">
              <wp:posOffset>307975</wp:posOffset>
            </wp:positionV>
            <wp:extent cx="7633838" cy="5168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38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A6F" w:rsidRPr="00E32A6F" w:rsidSect="001D5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68" w:right="1008" w:bottom="151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6A4D" w14:textId="77777777" w:rsidR="00FE637D" w:rsidRDefault="00FE637D" w:rsidP="001D5849">
      <w:r>
        <w:separator/>
      </w:r>
    </w:p>
  </w:endnote>
  <w:endnote w:type="continuationSeparator" w:id="0">
    <w:p w14:paraId="3FED75CB" w14:textId="77777777" w:rsidR="00FE637D" w:rsidRDefault="00FE637D" w:rsidP="001D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65F8" w14:textId="77777777" w:rsidR="00D87552" w:rsidRDefault="00D87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B9B6" w14:textId="77777777" w:rsidR="00D87552" w:rsidRDefault="00D87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7B64" w14:textId="77777777" w:rsidR="00D87552" w:rsidRDefault="00D8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57DD9" w14:textId="77777777" w:rsidR="00FE637D" w:rsidRDefault="00FE637D" w:rsidP="001D5849">
      <w:r>
        <w:separator/>
      </w:r>
    </w:p>
  </w:footnote>
  <w:footnote w:type="continuationSeparator" w:id="0">
    <w:p w14:paraId="3B033B66" w14:textId="77777777" w:rsidR="00FE637D" w:rsidRDefault="00FE637D" w:rsidP="001D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751C" w14:textId="77777777" w:rsidR="00D87552" w:rsidRDefault="00D87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6CD1" w14:textId="6A6FA85B" w:rsidR="001D5849" w:rsidRDefault="00A439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9A9BD3" wp14:editId="28899511">
          <wp:simplePos x="0" y="0"/>
          <wp:positionH relativeFrom="page">
            <wp:posOffset>26992</wp:posOffset>
          </wp:positionH>
          <wp:positionV relativeFrom="page">
            <wp:posOffset>67945</wp:posOffset>
          </wp:positionV>
          <wp:extent cx="7710985" cy="99824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dges Letterhead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985" cy="998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6BF8" w14:textId="77777777" w:rsidR="00D87552" w:rsidRDefault="00D87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22FEC"/>
    <w:multiLevelType w:val="hybridMultilevel"/>
    <w:tmpl w:val="3BD84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1D5849"/>
    <w:rsid w:val="00120579"/>
    <w:rsid w:val="00156E5E"/>
    <w:rsid w:val="001954BC"/>
    <w:rsid w:val="001D1422"/>
    <w:rsid w:val="001D5849"/>
    <w:rsid w:val="001F57AA"/>
    <w:rsid w:val="002303E1"/>
    <w:rsid w:val="00283117"/>
    <w:rsid w:val="0032246D"/>
    <w:rsid w:val="003475E4"/>
    <w:rsid w:val="00362FE6"/>
    <w:rsid w:val="003D3B38"/>
    <w:rsid w:val="004C23AF"/>
    <w:rsid w:val="00527E74"/>
    <w:rsid w:val="00530FB7"/>
    <w:rsid w:val="00653463"/>
    <w:rsid w:val="00657721"/>
    <w:rsid w:val="00810652"/>
    <w:rsid w:val="008B3ADC"/>
    <w:rsid w:val="0094418E"/>
    <w:rsid w:val="00A43907"/>
    <w:rsid w:val="00A7051B"/>
    <w:rsid w:val="00C3232A"/>
    <w:rsid w:val="00D20EF7"/>
    <w:rsid w:val="00D3426E"/>
    <w:rsid w:val="00D87552"/>
    <w:rsid w:val="00DD3C0D"/>
    <w:rsid w:val="00E32A6F"/>
    <w:rsid w:val="00ED3AB8"/>
    <w:rsid w:val="00FB7913"/>
    <w:rsid w:val="00FE637D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13B37"/>
  <w14:defaultImageDpi w14:val="300"/>
  <w15:docId w15:val="{5D72751F-89B1-43FB-B2C3-6BE76CD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49"/>
  </w:style>
  <w:style w:type="paragraph" w:styleId="Footer">
    <w:name w:val="footer"/>
    <w:basedOn w:val="Normal"/>
    <w:link w:val="FooterChar"/>
    <w:uiPriority w:val="99"/>
    <w:unhideWhenUsed/>
    <w:rsid w:val="001D5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849"/>
  </w:style>
  <w:style w:type="character" w:customStyle="1" w:styleId="Heading1Char">
    <w:name w:val="Heading 1 Char"/>
    <w:basedOn w:val="DefaultParagraphFont"/>
    <w:link w:val="Heading1"/>
    <w:uiPriority w:val="9"/>
    <w:rsid w:val="001D58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1D58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362FE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RubinMeyer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Devlin</dc:creator>
  <cp:keywords/>
  <dc:description/>
  <cp:lastModifiedBy>ehamed</cp:lastModifiedBy>
  <cp:revision>2</cp:revision>
  <cp:lastPrinted>2019-10-09T16:49:00Z</cp:lastPrinted>
  <dcterms:created xsi:type="dcterms:W3CDTF">2020-09-22T17:48:00Z</dcterms:created>
  <dcterms:modified xsi:type="dcterms:W3CDTF">2020-09-22T17:48:00Z</dcterms:modified>
</cp:coreProperties>
</file>